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30" w:rsidRPr="00BA7893" w:rsidRDefault="00BF1930" w:rsidP="00BF1930">
      <w:pPr>
        <w:pStyle w:val="NoSpacing"/>
        <w:rPr>
          <w:b/>
        </w:rPr>
      </w:pPr>
      <w:r w:rsidRPr="00BA7893">
        <w:rPr>
          <w:b/>
        </w:rPr>
        <w:t>West Branch Delaware River</w:t>
      </w:r>
    </w:p>
    <w:p w:rsidR="00BF1930" w:rsidRPr="00BA7893" w:rsidRDefault="00BF1930" w:rsidP="00BF1930">
      <w:pPr>
        <w:pStyle w:val="NoSpacing"/>
        <w:rPr>
          <w:i/>
        </w:rPr>
      </w:pPr>
      <w:r w:rsidRPr="00BA7893">
        <w:rPr>
          <w:i/>
        </w:rPr>
        <w:t>above Stamford, NY—Hancock, NY (Delaware River)</w:t>
      </w:r>
    </w:p>
    <w:p w:rsidR="00BF1930" w:rsidRPr="00BA7893" w:rsidRDefault="00BF1930" w:rsidP="00BF1930">
      <w:pPr>
        <w:pStyle w:val="NoSpacing"/>
      </w:pPr>
    </w:p>
    <w:p w:rsidR="00BF1930" w:rsidRDefault="00BF1930" w:rsidP="00BF1930">
      <w:pPr>
        <w:pStyle w:val="NoSpacing"/>
        <w:ind w:left="720"/>
      </w:pPr>
      <w:r w:rsidRPr="00291296">
        <w:t xml:space="preserve">- </w:t>
      </w:r>
      <w:r>
        <w:t xml:space="preserve">17.0 </w:t>
      </w:r>
      <w:proofErr w:type="spellStart"/>
      <w:r w:rsidRPr="00F26746">
        <w:rPr>
          <w:color w:val="FF0000"/>
        </w:rPr>
        <w:t>Cannonsville</w:t>
      </w:r>
      <w:proofErr w:type="spellEnd"/>
      <w:r w:rsidRPr="00F26746">
        <w:rPr>
          <w:color w:val="FF0000"/>
        </w:rPr>
        <w:t xml:space="preserve"> Reservoir stilling basin dam</w:t>
      </w:r>
    </w:p>
    <w:p w:rsidR="00BF1930" w:rsidRDefault="00BF1930" w:rsidP="00BF1930">
      <w:pPr>
        <w:pStyle w:val="NoSpacing"/>
        <w:ind w:left="720"/>
      </w:pPr>
      <w:r>
        <w:t>- 16.6 boulder field and bar and Rt 8 bridge: keep R</w:t>
      </w:r>
    </w:p>
    <w:p w:rsidR="00BF1930" w:rsidRDefault="00BF1930" w:rsidP="00BF1930">
      <w:pPr>
        <w:pStyle w:val="NoSpacing"/>
        <w:ind w:left="720"/>
      </w:pPr>
      <w:r>
        <w:t>- 16.4 Cold Spring Creek R: keep L</w:t>
      </w:r>
    </w:p>
    <w:p w:rsidR="00BF1930" w:rsidRDefault="00BF1930" w:rsidP="00BF1930">
      <w:pPr>
        <w:pStyle w:val="NoSpacing"/>
        <w:ind w:left="720"/>
      </w:pPr>
      <w:r>
        <w:t>- 16.0 Laurel Bank Ave (Rt 48) access L</w:t>
      </w:r>
    </w:p>
    <w:p w:rsidR="00BF1930" w:rsidRDefault="00BF1930" w:rsidP="00BF1930">
      <w:pPr>
        <w:pStyle w:val="NoSpacing"/>
        <w:ind w:left="720"/>
      </w:pPr>
      <w:r>
        <w:t xml:space="preserve">- 15.8 island: main channel R </w:t>
      </w:r>
      <w:r>
        <w:rPr>
          <w:color w:val="BFBFBF" w:themeColor="background1" w:themeShade="BF"/>
        </w:rPr>
        <w:t>(strainer R before head 23-Oct-2020</w:t>
      </w:r>
      <w:r w:rsidRPr="00E9457F">
        <w:rPr>
          <w:color w:val="BFBFBF" w:themeColor="background1" w:themeShade="BF"/>
        </w:rPr>
        <w:t>)</w:t>
      </w:r>
      <w:r>
        <w:rPr>
          <w:color w:val="BFBFBF" w:themeColor="background1" w:themeShade="BF"/>
        </w:rPr>
        <w:t xml:space="preserve"> (strainer R in R channel at head 23-Oct-2020)</w:t>
      </w:r>
    </w:p>
    <w:p w:rsidR="00BF1930" w:rsidRDefault="00BF1930" w:rsidP="00BF1930">
      <w:pPr>
        <w:pStyle w:val="NoSpacing"/>
        <w:ind w:left="720"/>
      </w:pPr>
      <w:r>
        <w:t>- 15.6 bar: keep R</w:t>
      </w:r>
    </w:p>
    <w:p w:rsidR="00BF1930" w:rsidRDefault="00BF1930" w:rsidP="00BF1930">
      <w:pPr>
        <w:pStyle w:val="NoSpacing"/>
        <w:ind w:left="720"/>
      </w:pPr>
      <w:r>
        <w:t xml:space="preserve">- 15.3 Butler Brook R: keep L </w:t>
      </w:r>
      <w:r w:rsidRPr="00683D9F">
        <w:rPr>
          <w:color w:val="BFBFBF" w:themeColor="background1" w:themeShade="BF"/>
        </w:rPr>
        <w:t>(strainer L 23-Oct-2020)</w:t>
      </w:r>
    </w:p>
    <w:p w:rsidR="00BF1930" w:rsidRDefault="00BF1930" w:rsidP="00BF1930">
      <w:pPr>
        <w:pStyle w:val="NoSpacing"/>
        <w:ind w:left="720"/>
      </w:pPr>
      <w:r>
        <w:t>- 14.9 Pine St Extension bridge</w:t>
      </w:r>
    </w:p>
    <w:p w:rsidR="00BF1930" w:rsidRDefault="00BF1930" w:rsidP="00BF1930">
      <w:pPr>
        <w:pStyle w:val="NoSpacing"/>
        <w:ind w:left="720"/>
      </w:pPr>
      <w:r>
        <w:t>- 14.7 island: main channel L</w:t>
      </w:r>
    </w:p>
    <w:p w:rsidR="00BF1930" w:rsidRDefault="00BF1930" w:rsidP="00BF1930">
      <w:pPr>
        <w:pStyle w:val="NoSpacing"/>
        <w:ind w:left="720"/>
      </w:pPr>
      <w:r>
        <w:t>- 14.6 railroad bridge and bar: keep L</w:t>
      </w:r>
    </w:p>
    <w:p w:rsidR="00BF1930" w:rsidRDefault="00BF1930" w:rsidP="00BF1930">
      <w:pPr>
        <w:pStyle w:val="NoSpacing"/>
        <w:ind w:left="720"/>
      </w:pPr>
      <w:r>
        <w:t xml:space="preserve">- 14.5 </w:t>
      </w:r>
      <w:proofErr w:type="spellStart"/>
      <w:r>
        <w:t>Oquaga</w:t>
      </w:r>
      <w:proofErr w:type="spellEnd"/>
      <w:r>
        <w:t xml:space="preserve"> Creek R and Wastewater Treatment Plant </w:t>
      </w:r>
      <w:proofErr w:type="gramStart"/>
      <w:r>
        <w:t>access</w:t>
      </w:r>
      <w:proofErr w:type="gramEnd"/>
      <w:r>
        <w:t xml:space="preserve"> U/R of Rt 17 double bridges: keep L</w:t>
      </w:r>
    </w:p>
    <w:p w:rsidR="00BF1930" w:rsidRDefault="00BF1930" w:rsidP="00BF1930">
      <w:pPr>
        <w:pStyle w:val="NoSpacing"/>
        <w:ind w:left="720"/>
      </w:pPr>
      <w:r>
        <w:t>- 14.4 Rt 17 double bridges and island: main channel L; keep L for Norbord access</w:t>
      </w:r>
    </w:p>
    <w:p w:rsidR="00BF1930" w:rsidRDefault="00BF1930" w:rsidP="00BF1930">
      <w:pPr>
        <w:pStyle w:val="NoSpacing"/>
        <w:ind w:left="720"/>
      </w:pPr>
      <w:r>
        <w:t>- 14.3 Norbord access D/L of Rt 17 double bridges in L channel around 14.4 island</w:t>
      </w:r>
    </w:p>
    <w:p w:rsidR="00BF1930" w:rsidRDefault="00BF1930" w:rsidP="00BF1930">
      <w:pPr>
        <w:pStyle w:val="NoSpacing"/>
        <w:ind w:left="720"/>
      </w:pPr>
      <w:r>
        <w:t>- 13.9 island: L or R</w:t>
      </w:r>
    </w:p>
    <w:p w:rsidR="00BF1930" w:rsidRPr="00291296" w:rsidRDefault="00BF1930" w:rsidP="00BF1930">
      <w:pPr>
        <w:pStyle w:val="NoSpacing"/>
        <w:ind w:left="720"/>
      </w:pPr>
      <w:r>
        <w:t xml:space="preserve">- </w:t>
      </w:r>
      <w:r w:rsidRPr="00291296">
        <w:t>13.6 Airport Rd upstream access L</w:t>
      </w:r>
    </w:p>
    <w:p w:rsidR="00BF1930" w:rsidRPr="003C5F6F" w:rsidRDefault="00BF1930" w:rsidP="00BF1930">
      <w:pPr>
        <w:pStyle w:val="NoSpacing"/>
        <w:ind w:left="720"/>
      </w:pPr>
      <w:r w:rsidRPr="003C5F6F">
        <w:t>- 13.4 bar: keep L</w:t>
      </w:r>
    </w:p>
    <w:p w:rsidR="00BF1930" w:rsidRPr="00D245F0" w:rsidRDefault="00BF1930" w:rsidP="00BF1930">
      <w:pPr>
        <w:pStyle w:val="NoSpacing"/>
        <w:ind w:left="720"/>
      </w:pPr>
      <w:r w:rsidRPr="00D245F0">
        <w:t>- 13.1 island: main channel R</w:t>
      </w:r>
      <w:r>
        <w:t>; L passable (Hale Eddy 3.9)</w:t>
      </w:r>
    </w:p>
    <w:p w:rsidR="00BF1930" w:rsidRPr="00AA7917" w:rsidRDefault="00BF1930" w:rsidP="00BF1930">
      <w:pPr>
        <w:pStyle w:val="NoSpacing"/>
        <w:ind w:left="720"/>
      </w:pPr>
      <w:r w:rsidRPr="00AA7917">
        <w:t>- 12.8 Airport Rd downstream access L</w:t>
      </w:r>
    </w:p>
    <w:p w:rsidR="00BF1930" w:rsidRPr="00865DAD" w:rsidRDefault="00BF1930" w:rsidP="00BF1930">
      <w:pPr>
        <w:pStyle w:val="NoSpacing"/>
        <w:ind w:left="720"/>
      </w:pPr>
      <w:r w:rsidRPr="00865DAD">
        <w:t>- 12.7 islands: main channel R-L</w:t>
      </w:r>
    </w:p>
    <w:p w:rsidR="00BF1930" w:rsidRPr="00DC513C" w:rsidRDefault="00BF1930" w:rsidP="00BF1930">
      <w:pPr>
        <w:pStyle w:val="NoSpacing"/>
        <w:ind w:left="720"/>
      </w:pPr>
      <w:r w:rsidRPr="00DC513C">
        <w:t>- 11.2 islands: main channel R-L-R</w:t>
      </w:r>
      <w:r>
        <w:t xml:space="preserve">; R-R-R passable (Hale Eddy 3.3) </w:t>
      </w:r>
      <w:r w:rsidRPr="00172EA3">
        <w:rPr>
          <w:color w:val="BFBFBF" w:themeColor="background1" w:themeShade="BF"/>
        </w:rPr>
        <w:t xml:space="preserve">(strainer L in R </w:t>
      </w:r>
      <w:r>
        <w:rPr>
          <w:color w:val="BFBFBF" w:themeColor="background1" w:themeShade="BF"/>
        </w:rPr>
        <w:t>channel around 2nd island 23-Oct</w:t>
      </w:r>
      <w:r w:rsidRPr="00172EA3">
        <w:rPr>
          <w:color w:val="BFBFBF" w:themeColor="background1" w:themeShade="BF"/>
        </w:rPr>
        <w:t>-2020)</w:t>
      </w:r>
    </w:p>
    <w:p w:rsidR="00BF1930" w:rsidRPr="00682ACC" w:rsidRDefault="00BF1930" w:rsidP="00BF1930">
      <w:pPr>
        <w:pStyle w:val="NoSpacing"/>
        <w:ind w:left="720"/>
      </w:pPr>
      <w:r w:rsidRPr="00682ACC">
        <w:t>- 10.7 bar in R channel around 3rd 11.2 island: keep L</w:t>
      </w:r>
    </w:p>
    <w:p w:rsidR="00BF1930" w:rsidRPr="00A12C28" w:rsidRDefault="00BF1930" w:rsidP="00BF1930">
      <w:pPr>
        <w:pStyle w:val="NoSpacing"/>
        <w:ind w:left="720"/>
      </w:pPr>
      <w:r w:rsidRPr="00436495">
        <w:t xml:space="preserve">- 10.2 Sherman Creek </w:t>
      </w:r>
      <w:r w:rsidRPr="00A12C28">
        <w:t>R</w:t>
      </w:r>
      <w:r>
        <w:t>: keep L</w:t>
      </w:r>
    </w:p>
    <w:p w:rsidR="00BF1930" w:rsidRDefault="00BF1930" w:rsidP="00BF1930">
      <w:pPr>
        <w:pStyle w:val="NoSpacing"/>
        <w:ind w:left="720"/>
      </w:pPr>
      <w:r w:rsidRPr="00A3058D">
        <w:t>- 9.9 islands: main channel L-L; keep L-L for Sherman Creek Rd (Rt 4</w:t>
      </w:r>
      <w:r>
        <w:t>/56</w:t>
      </w:r>
      <w:r w:rsidRPr="00A3058D">
        <w:t>) access</w:t>
      </w:r>
      <w:r>
        <w:t>; L-R passable (Hale Eddy 3.9)</w:t>
      </w:r>
    </w:p>
    <w:p w:rsidR="00BF1930" w:rsidRPr="00A3058D" w:rsidRDefault="00BF1930" w:rsidP="00BF1930">
      <w:pPr>
        <w:pStyle w:val="NoSpacing"/>
        <w:ind w:left="720"/>
      </w:pPr>
      <w:r>
        <w:t>- 9.8 rapid in R channel around 2nd 9.9 island</w:t>
      </w:r>
    </w:p>
    <w:p w:rsidR="00BF1930" w:rsidRPr="00D4769B" w:rsidRDefault="00BF1930" w:rsidP="00BF1930">
      <w:pPr>
        <w:pStyle w:val="NoSpacing"/>
        <w:ind w:left="720"/>
      </w:pPr>
      <w:r w:rsidRPr="00D4769B">
        <w:t>- 9.7 Sherman Creek Rd (Rt 4/56) bridge and access U/L</w:t>
      </w:r>
      <w:r>
        <w:t xml:space="preserve"> </w:t>
      </w:r>
      <w:r>
        <w:rPr>
          <w:color w:val="BFBFBF" w:themeColor="background1" w:themeShade="BF"/>
        </w:rPr>
        <w:t>(sweepers L before bridge 23-Oct</w:t>
      </w:r>
      <w:r w:rsidRPr="00DB733A">
        <w:rPr>
          <w:color w:val="BFBFBF" w:themeColor="background1" w:themeShade="BF"/>
        </w:rPr>
        <w:t>-2020)</w:t>
      </w:r>
    </w:p>
    <w:p w:rsidR="00BF1930" w:rsidRPr="005D18CB" w:rsidRDefault="00BF1930" w:rsidP="00BF1930">
      <w:pPr>
        <w:pStyle w:val="NoSpacing"/>
        <w:ind w:left="720"/>
      </w:pPr>
      <w:r w:rsidRPr="005D18CB">
        <w:t>- 8.8 islands: main channel R-L</w:t>
      </w:r>
      <w:r>
        <w:t>; L-R passable (Hale Eddy 3.3)</w:t>
      </w:r>
    </w:p>
    <w:p w:rsidR="00BF1930" w:rsidRPr="00D479FE" w:rsidRDefault="00BF1930" w:rsidP="00BF1930">
      <w:pPr>
        <w:pStyle w:val="NoSpacing"/>
        <w:ind w:left="720"/>
      </w:pPr>
      <w:r w:rsidRPr="00D479FE">
        <w:t>- 8.2 Roods Creek L: keep R</w:t>
      </w:r>
    </w:p>
    <w:p w:rsidR="00BF1930" w:rsidRPr="004B5C48" w:rsidRDefault="00BF1930" w:rsidP="00BF1930">
      <w:pPr>
        <w:pStyle w:val="NoSpacing"/>
        <w:ind w:left="720"/>
      </w:pPr>
      <w:r w:rsidRPr="004B5C48">
        <w:t>- 7.8 NY/PA state line follows river</w:t>
      </w:r>
    </w:p>
    <w:p w:rsidR="00BF1930" w:rsidRPr="002F7BB0" w:rsidRDefault="00BF1930" w:rsidP="00BF1930">
      <w:pPr>
        <w:pStyle w:val="NoSpacing"/>
        <w:ind w:left="720"/>
      </w:pPr>
      <w:r w:rsidRPr="002F7BB0">
        <w:t>- 7.3 islands: main channel R-R</w:t>
      </w:r>
      <w:r>
        <w:t>; C passable (Hale Eddy 3.3)</w:t>
      </w:r>
    </w:p>
    <w:p w:rsidR="00BF1930" w:rsidRPr="004B4F78" w:rsidRDefault="00BF1930" w:rsidP="00BF1930">
      <w:pPr>
        <w:pStyle w:val="NoSpacing"/>
        <w:ind w:left="720"/>
      </w:pPr>
      <w:r w:rsidRPr="004B4F78">
        <w:t xml:space="preserve">- 6.9 islands: main channel R-L-L; </w:t>
      </w:r>
      <w:r>
        <w:t>R-</w:t>
      </w:r>
      <w:r w:rsidRPr="004B4F78">
        <w:t>C</w:t>
      </w:r>
      <w:r>
        <w:t>-L</w:t>
      </w:r>
      <w:r w:rsidRPr="004B4F78">
        <w:t xml:space="preserve"> passable with difficulty (Hale Eddy 3.8)</w:t>
      </w:r>
      <w:r>
        <w:t>; R-R-R passable (Hale Eddy 3.9)</w:t>
      </w:r>
    </w:p>
    <w:p w:rsidR="00BF1930" w:rsidRPr="004B4BFD" w:rsidRDefault="00BF1930" w:rsidP="00BF1930">
      <w:pPr>
        <w:pStyle w:val="NoSpacing"/>
        <w:ind w:left="720"/>
      </w:pPr>
      <w:r>
        <w:t>- 6.3</w:t>
      </w:r>
      <w:r w:rsidRPr="004B4BFD">
        <w:t xml:space="preserve"> island: L or R</w:t>
      </w:r>
    </w:p>
    <w:p w:rsidR="00BF1930" w:rsidRPr="005B13A8" w:rsidRDefault="00BF1930" w:rsidP="00BF1930">
      <w:pPr>
        <w:pStyle w:val="NoSpacing"/>
        <w:ind w:left="720"/>
      </w:pPr>
      <w:r w:rsidRPr="005B13A8">
        <w:t xml:space="preserve">- 5.7 islands: main channel R-R-L; </w:t>
      </w:r>
      <w:r>
        <w:t xml:space="preserve">R-R-R </w:t>
      </w:r>
      <w:r w:rsidRPr="005B13A8">
        <w:t>passable (Hale Eddy 3.8)</w:t>
      </w:r>
      <w:r>
        <w:t>;</w:t>
      </w:r>
      <w:r w:rsidRPr="009B051F">
        <w:t xml:space="preserve"> </w:t>
      </w:r>
      <w:r>
        <w:t>L-L passable (Hale Eddy 3.9)</w:t>
      </w:r>
    </w:p>
    <w:p w:rsidR="00BF1930" w:rsidRPr="00E65BA1" w:rsidRDefault="00BF1930" w:rsidP="00BF1930">
      <w:pPr>
        <w:pStyle w:val="NoSpacing"/>
        <w:ind w:left="720"/>
      </w:pPr>
      <w:r w:rsidRPr="00E65BA1">
        <w:t>- 4.9 sharp R bend and Balls Creek R</w:t>
      </w:r>
    </w:p>
    <w:p w:rsidR="00BF1930" w:rsidRPr="00AF1028" w:rsidRDefault="00BF1930" w:rsidP="00BF1930">
      <w:pPr>
        <w:pStyle w:val="NoSpacing"/>
        <w:ind w:left="720"/>
      </w:pPr>
      <w:r w:rsidRPr="00AF1028">
        <w:t xml:space="preserve">- 4.7 Balls Eddy </w:t>
      </w:r>
      <w:proofErr w:type="gramStart"/>
      <w:r w:rsidRPr="00AF1028">
        <w:t>access</w:t>
      </w:r>
      <w:proofErr w:type="gramEnd"/>
      <w:r w:rsidRPr="00AF1028">
        <w:t xml:space="preserve"> R</w:t>
      </w:r>
      <w:r>
        <w:t xml:space="preserve"> and island: main channel L; R passable (Hale Eddy 3.3)</w:t>
      </w:r>
    </w:p>
    <w:p w:rsidR="00BF1930" w:rsidRPr="00551E58" w:rsidRDefault="00BF1930" w:rsidP="00BF1930">
      <w:pPr>
        <w:pStyle w:val="NoSpacing"/>
        <w:ind w:left="720"/>
      </w:pPr>
      <w:r w:rsidRPr="00551E58">
        <w:t>- 4.0 island: main channel R</w:t>
      </w:r>
    </w:p>
    <w:p w:rsidR="00BF1930" w:rsidRPr="0002031A" w:rsidRDefault="00BF1930" w:rsidP="00BF1930">
      <w:pPr>
        <w:pStyle w:val="NoSpacing"/>
        <w:ind w:left="720"/>
      </w:pPr>
      <w:r w:rsidRPr="0002031A">
        <w:t>- 3.5 bar: keep L</w:t>
      </w:r>
    </w:p>
    <w:p w:rsidR="00BF1930" w:rsidRPr="00A43D62" w:rsidRDefault="00BF1930" w:rsidP="00BF1930">
      <w:pPr>
        <w:pStyle w:val="NoSpacing"/>
        <w:ind w:left="720"/>
      </w:pPr>
      <w:r w:rsidRPr="00A43D62">
        <w:t>- 3.2 unnamed stream R: keep L</w:t>
      </w:r>
    </w:p>
    <w:p w:rsidR="00BF1930" w:rsidRPr="00FD5703" w:rsidRDefault="00BF1930" w:rsidP="00BF1930">
      <w:pPr>
        <w:pStyle w:val="NoSpacing"/>
        <w:ind w:left="720"/>
      </w:pPr>
      <w:r w:rsidRPr="00FD5703">
        <w:t>- 2.8 islands: R-R or R-L</w:t>
      </w:r>
      <w:r>
        <w:t>; L passable (Hale Eddy 3.3)</w:t>
      </w:r>
    </w:p>
    <w:p w:rsidR="00BF1930" w:rsidRPr="009F4415" w:rsidRDefault="00BF1930" w:rsidP="00BF1930">
      <w:pPr>
        <w:pStyle w:val="NoSpacing"/>
        <w:ind w:left="720"/>
      </w:pPr>
      <w:r w:rsidRPr="009F4415">
        <w:t>- 2.5 rapid: keep C/R</w:t>
      </w:r>
    </w:p>
    <w:p w:rsidR="00BF1930" w:rsidRPr="00C65AFA" w:rsidRDefault="00BF1930" w:rsidP="00BF1930">
      <w:pPr>
        <w:pStyle w:val="NoSpacing"/>
        <w:ind w:left="720"/>
      </w:pPr>
      <w:r w:rsidRPr="00C65AFA">
        <w:t>- 2.3 island: R or L</w:t>
      </w:r>
      <w:r>
        <w:t xml:space="preserve"> </w:t>
      </w:r>
      <w:r w:rsidRPr="00AA3749">
        <w:rPr>
          <w:color w:val="BFBFBF" w:themeColor="background1" w:themeShade="BF"/>
        </w:rPr>
        <w:t>(strainer R in R channel at foot 05-Aug-2020)</w:t>
      </w:r>
    </w:p>
    <w:p w:rsidR="00BF1930" w:rsidRPr="0020268D" w:rsidRDefault="00BF1930" w:rsidP="00BF1930">
      <w:pPr>
        <w:pStyle w:val="NoSpacing"/>
        <w:ind w:left="720"/>
      </w:pPr>
      <w:r w:rsidRPr="0020268D">
        <w:lastRenderedPageBreak/>
        <w:t>- 1.6 Sands Creek L: keep R</w:t>
      </w:r>
    </w:p>
    <w:p w:rsidR="00BF1930" w:rsidRPr="000E11BA" w:rsidRDefault="00BF1930" w:rsidP="00BF1930">
      <w:pPr>
        <w:pStyle w:val="NoSpacing"/>
        <w:ind w:left="720"/>
        <w:rPr>
          <w:color w:val="7030A0"/>
        </w:rPr>
      </w:pPr>
      <w:r w:rsidRPr="002C1559">
        <w:t xml:space="preserve">- 1.3 Pennsylvania Ave (Rt 191) </w:t>
      </w:r>
      <w:r w:rsidRPr="00C81BB7">
        <w:t xml:space="preserve">bridge </w:t>
      </w:r>
      <w:r w:rsidRPr="00F5779B">
        <w:t xml:space="preserve">and Outdoor Adventure Recreational Services private </w:t>
      </w:r>
      <w:r w:rsidRPr="00841D7B">
        <w:t>access U/L</w:t>
      </w:r>
    </w:p>
    <w:p w:rsidR="00BF1930" w:rsidRPr="00CD3F97" w:rsidRDefault="00BF1930" w:rsidP="00BF1930">
      <w:pPr>
        <w:pStyle w:val="NoSpacing"/>
        <w:ind w:left="720"/>
        <w:rPr>
          <w:color w:val="BFBFBF" w:themeColor="background1" w:themeShade="BF"/>
        </w:rPr>
      </w:pPr>
      <w:r w:rsidRPr="00727014">
        <w:t xml:space="preserve">- 0.5 </w:t>
      </w:r>
      <w:proofErr w:type="spellStart"/>
      <w:r w:rsidRPr="00727014">
        <w:t>Shehawken</w:t>
      </w:r>
      <w:proofErr w:type="spellEnd"/>
      <w:r w:rsidRPr="00727014">
        <w:t xml:space="preserve"> Creek </w:t>
      </w:r>
      <w:proofErr w:type="gramStart"/>
      <w:r w:rsidRPr="00727014">
        <w:t>access</w:t>
      </w:r>
      <w:proofErr w:type="gramEnd"/>
      <w:r w:rsidRPr="00727014">
        <w:t xml:space="preserve"> </w:t>
      </w:r>
      <w:r w:rsidRPr="00EC03E7">
        <w:t xml:space="preserve">R and </w:t>
      </w:r>
      <w:proofErr w:type="spellStart"/>
      <w:r w:rsidRPr="00EC03E7">
        <w:t>Shehawken</w:t>
      </w:r>
      <w:proofErr w:type="spellEnd"/>
      <w:r w:rsidRPr="00EC03E7">
        <w:t xml:space="preserve"> </w:t>
      </w:r>
      <w:r w:rsidRPr="00C51BEA">
        <w:t xml:space="preserve">Creek R: keep L </w:t>
      </w:r>
      <w:r w:rsidRPr="00CD3F97">
        <w:rPr>
          <w:color w:val="BFBFBF" w:themeColor="background1" w:themeShade="BF"/>
        </w:rPr>
        <w:t>(sweeper L 27-Sep-2019)</w:t>
      </w:r>
    </w:p>
    <w:p w:rsidR="00BF1930" w:rsidRPr="00A26C52" w:rsidRDefault="00BF1930" w:rsidP="00BF1930">
      <w:pPr>
        <w:pStyle w:val="NoSpacing"/>
        <w:ind w:left="720"/>
      </w:pPr>
      <w:r w:rsidRPr="00A26C52">
        <w:t>- 0.1 bar: keep R or L</w:t>
      </w:r>
    </w:p>
    <w:p w:rsidR="00BF1930" w:rsidRPr="002C17A4" w:rsidRDefault="00BF1930" w:rsidP="00BF1930">
      <w:pPr>
        <w:pStyle w:val="NoSpacing"/>
        <w:ind w:left="720"/>
      </w:pPr>
      <w:r w:rsidRPr="002C17A4">
        <w:t>- 0.0 East Branch Delaware River L at Delaware River (330.2) confluence</w:t>
      </w:r>
    </w:p>
    <w:p w:rsidR="00BF1930" w:rsidRPr="000E11BA" w:rsidRDefault="00BF1930" w:rsidP="00BF1930">
      <w:pPr>
        <w:pStyle w:val="NoSpacing"/>
      </w:pPr>
    </w:p>
    <w:p w:rsidR="00BF1930" w:rsidRPr="000E11BA" w:rsidRDefault="00BF1930" w:rsidP="00BF1930">
      <w:pPr>
        <w:pStyle w:val="NoSpacing"/>
        <w:rPr>
          <w:b/>
        </w:rPr>
      </w:pPr>
      <w:r w:rsidRPr="000E11BA">
        <w:rPr>
          <w:b/>
        </w:rPr>
        <w:t>Access points</w:t>
      </w:r>
    </w:p>
    <w:p w:rsidR="00BF1930" w:rsidRDefault="00BF1930" w:rsidP="00BF1930">
      <w:pPr>
        <w:pStyle w:val="NoSpacing"/>
      </w:pPr>
      <w:r>
        <w:t>(16.0) Laurel Bank Ave (Rt 48), Deposit (L)</w:t>
      </w:r>
    </w:p>
    <w:p w:rsidR="00BF1930" w:rsidRDefault="00BF1930" w:rsidP="00BF1930">
      <w:pPr>
        <w:pStyle w:val="NoSpacing"/>
      </w:pPr>
      <w:r>
        <w:t xml:space="preserve">(14.5) Wastewater Treatment Plant, Deposit (U/R) </w:t>
      </w:r>
      <w:r w:rsidRPr="00DD7F7B">
        <w:rPr>
          <w:color w:val="BFBFBF" w:themeColor="background1" w:themeShade="BF"/>
        </w:rPr>
        <w:t>(average steep grass/gravel/mud shore 23-Oct-2020*)</w:t>
      </w:r>
    </w:p>
    <w:p w:rsidR="00BF1930" w:rsidRDefault="00BF1930" w:rsidP="00BF1930">
      <w:pPr>
        <w:pStyle w:val="NoSpacing"/>
      </w:pPr>
      <w:r>
        <w:t>(14.3) Norbord access, Deposit (D/L)</w:t>
      </w:r>
    </w:p>
    <w:p w:rsidR="00BF1930" w:rsidRPr="007876A7" w:rsidRDefault="00BF1930" w:rsidP="00BF1930">
      <w:pPr>
        <w:pStyle w:val="NoSpacing"/>
      </w:pPr>
      <w:r w:rsidRPr="007876A7">
        <w:t xml:space="preserve">(13.6) Airport Rd upstream, Deposit (L) </w:t>
      </w:r>
      <w:r w:rsidRPr="001D0666">
        <w:rPr>
          <w:color w:val="BFBFBF" w:themeColor="background1" w:themeShade="BF"/>
        </w:rPr>
        <w:t>(average grass/mu</w:t>
      </w:r>
      <w:r>
        <w:rPr>
          <w:color w:val="BFBFBF" w:themeColor="background1" w:themeShade="BF"/>
        </w:rPr>
        <w:t>d/gravel shore; swift current 05-Aug-2020</w:t>
      </w:r>
      <w:r w:rsidRPr="001D0666">
        <w:rPr>
          <w:color w:val="BFBFBF" w:themeColor="background1" w:themeShade="BF"/>
        </w:rPr>
        <w:t>)</w:t>
      </w:r>
    </w:p>
    <w:p w:rsidR="00BF1930" w:rsidRPr="001D0666" w:rsidRDefault="00BF1930" w:rsidP="00BF1930">
      <w:pPr>
        <w:pStyle w:val="NoSpacing"/>
        <w:rPr>
          <w:color w:val="BFBFBF" w:themeColor="background1" w:themeShade="BF"/>
        </w:rPr>
      </w:pPr>
      <w:r w:rsidRPr="00DA4607">
        <w:t xml:space="preserve">(12.8) Airport Rd downstream, Deposit (L) </w:t>
      </w:r>
      <w:r w:rsidRPr="001D0666">
        <w:rPr>
          <w:color w:val="BFBFBF" w:themeColor="background1" w:themeShade="BF"/>
        </w:rPr>
        <w:t xml:space="preserve">(good gravel </w:t>
      </w:r>
      <w:r>
        <w:rPr>
          <w:color w:val="BFBFBF" w:themeColor="background1" w:themeShade="BF"/>
        </w:rPr>
        <w:t>ramp</w:t>
      </w:r>
      <w:r w:rsidRPr="001D0666">
        <w:rPr>
          <w:color w:val="BFBFBF" w:themeColor="background1" w:themeShade="BF"/>
        </w:rPr>
        <w:t xml:space="preserve"> 25-Sep-2019)</w:t>
      </w:r>
    </w:p>
    <w:p w:rsidR="00BF1930" w:rsidRPr="00537E72" w:rsidRDefault="00BF1930" w:rsidP="00BF1930">
      <w:pPr>
        <w:pStyle w:val="NoSpacing"/>
      </w:pPr>
      <w:r w:rsidRPr="00537E72">
        <w:t xml:space="preserve">(9.7) Sherman Creek Rd (Rt 4/56), Hale Eddy (U/L) </w:t>
      </w:r>
      <w:r>
        <w:rPr>
          <w:color w:val="BFBFBF" w:themeColor="background1" w:themeShade="BF"/>
        </w:rPr>
        <w:t>(average rock shore 23-Oct-2020</w:t>
      </w:r>
      <w:r w:rsidRPr="001D0666">
        <w:rPr>
          <w:color w:val="BFBFBF" w:themeColor="background1" w:themeShade="BF"/>
        </w:rPr>
        <w:t>*)</w:t>
      </w:r>
    </w:p>
    <w:p w:rsidR="00BF1930" w:rsidRPr="00537E72" w:rsidRDefault="00BF1930" w:rsidP="00BF1930">
      <w:pPr>
        <w:pStyle w:val="NoSpacing"/>
      </w:pPr>
      <w:r w:rsidRPr="00537E72">
        <w:t xml:space="preserve">(4.7) Balls Eddy, Autumn Leaves (R) [P] </w:t>
      </w:r>
      <w:r w:rsidRPr="001D0666">
        <w:rPr>
          <w:color w:val="BFBFBF" w:themeColor="background1" w:themeShade="BF"/>
        </w:rPr>
        <w:t>(good concrete ramp</w:t>
      </w:r>
      <w:r>
        <w:rPr>
          <w:color w:val="BFBFBF" w:themeColor="background1" w:themeShade="BF"/>
        </w:rPr>
        <w:t>; good gravel shore</w:t>
      </w:r>
      <w:r w:rsidRPr="001D0666">
        <w:rPr>
          <w:color w:val="BFBFBF" w:themeColor="background1" w:themeShade="BF"/>
        </w:rPr>
        <w:t xml:space="preserve"> </w:t>
      </w:r>
      <w:r>
        <w:rPr>
          <w:color w:val="BFBFBF" w:themeColor="background1" w:themeShade="BF"/>
        </w:rPr>
        <w:t>23-Oct-2020</w:t>
      </w:r>
      <w:r w:rsidRPr="001D0666">
        <w:rPr>
          <w:color w:val="BFBFBF" w:themeColor="background1" w:themeShade="BF"/>
        </w:rPr>
        <w:t>)</w:t>
      </w:r>
    </w:p>
    <w:p w:rsidR="00BF1930" w:rsidRPr="00DA4607" w:rsidRDefault="00BF1930" w:rsidP="00BF1930">
      <w:pPr>
        <w:pStyle w:val="NoSpacing"/>
      </w:pPr>
      <w:r>
        <w:t>{</w:t>
      </w:r>
      <w:r w:rsidRPr="00DA4607">
        <w:t>1.3</w:t>
      </w:r>
      <w:r>
        <w:t>}</w:t>
      </w:r>
      <w:r w:rsidRPr="00DA4607">
        <w:t xml:space="preserve"> Outdoor Adventure Recreational Services, Hancock (U/L) </w:t>
      </w:r>
      <w:r>
        <w:rPr>
          <w:color w:val="BFBFBF" w:themeColor="background1" w:themeShade="BF"/>
        </w:rPr>
        <w:t>(good gravel</w:t>
      </w:r>
      <w:r w:rsidRPr="00B67D65">
        <w:rPr>
          <w:color w:val="BFBFBF" w:themeColor="background1" w:themeShade="BF"/>
        </w:rPr>
        <w:t xml:space="preserve"> </w:t>
      </w:r>
      <w:r>
        <w:rPr>
          <w:color w:val="BFBFBF" w:themeColor="background1" w:themeShade="BF"/>
        </w:rPr>
        <w:t>ramp</w:t>
      </w:r>
      <w:r w:rsidRPr="00B67D65">
        <w:rPr>
          <w:color w:val="BFBFBF" w:themeColor="background1" w:themeShade="BF"/>
        </w:rPr>
        <w:t>; swift current 27-Sep-2019)</w:t>
      </w:r>
    </w:p>
    <w:p w:rsidR="00BF1930" w:rsidRPr="00537E72" w:rsidRDefault="00BF1930" w:rsidP="00BF1930">
      <w:pPr>
        <w:pStyle w:val="NoSpacing"/>
      </w:pPr>
      <w:r w:rsidRPr="00537E72">
        <w:t xml:space="preserve">(0.5) </w:t>
      </w:r>
      <w:proofErr w:type="spellStart"/>
      <w:r w:rsidRPr="00537E72">
        <w:t>Shehawken</w:t>
      </w:r>
      <w:proofErr w:type="spellEnd"/>
      <w:r w:rsidRPr="00537E72">
        <w:t xml:space="preserve"> Creek, Autumn Leaves (R) [P] </w:t>
      </w:r>
      <w:r w:rsidRPr="00B67D65">
        <w:rPr>
          <w:color w:val="BFBFBF" w:themeColor="background1" w:themeShade="BF"/>
        </w:rPr>
        <w:t>(excellent concrete ramp 05-Aug-2020)</w:t>
      </w:r>
    </w:p>
    <w:p w:rsidR="00BF1930" w:rsidRPr="00777FE9" w:rsidRDefault="00BF1930" w:rsidP="00BF1930">
      <w:pPr>
        <w:pStyle w:val="NoSpacing"/>
      </w:pPr>
    </w:p>
    <w:p w:rsidR="00BF1930" w:rsidRPr="00777FE9" w:rsidRDefault="00BF1930" w:rsidP="00BF1930">
      <w:pPr>
        <w:pStyle w:val="NoSpacing"/>
        <w:rPr>
          <w:b/>
        </w:rPr>
      </w:pPr>
      <w:r w:rsidRPr="00777FE9">
        <w:rPr>
          <w:b/>
        </w:rPr>
        <w:t>USGS gauges</w:t>
      </w:r>
    </w:p>
    <w:p w:rsidR="00BF1930" w:rsidRPr="00777FE9" w:rsidRDefault="00BF1930" w:rsidP="00BF1930">
      <w:pPr>
        <w:pStyle w:val="NoSpacing"/>
      </w:pPr>
      <w:r w:rsidRPr="00777FE9">
        <w:t>&lt;</w:t>
      </w:r>
      <w:r>
        <w:t>17.0</w:t>
      </w:r>
      <w:r w:rsidRPr="00777FE9">
        <w:t>&gt; 01425000 West Branch Delaware River at Stilesville*~</w:t>
      </w:r>
      <w:r>
        <w:t>^ (1964-2020</w:t>
      </w:r>
      <w:r w:rsidRPr="00777FE9">
        <w:t xml:space="preserve">: </w:t>
      </w:r>
      <w:r>
        <w:t>6</w:t>
      </w:r>
      <w:r w:rsidRPr="00777FE9">
        <w:t>3</w:t>
      </w:r>
      <w:r>
        <w:t>4</w:t>
      </w:r>
      <w:r w:rsidRPr="00777FE9">
        <w:t xml:space="preserve"> cfs; small)</w:t>
      </w:r>
    </w:p>
    <w:p w:rsidR="00BF1930" w:rsidRPr="00777FE9" w:rsidRDefault="00BF1930" w:rsidP="00BF1930">
      <w:pPr>
        <w:pStyle w:val="NoSpacing"/>
      </w:pPr>
      <w:r w:rsidRPr="00777FE9">
        <w:t>&lt;9.7&gt; 01426500 West Branch Delaware River at Hale Eddy</w:t>
      </w:r>
      <w:r>
        <w:t>^</w:t>
      </w:r>
      <w:r w:rsidRPr="00777FE9">
        <w:t xml:space="preserve"> (</w:t>
      </w:r>
      <w:r>
        <w:t>1964-2019</w:t>
      </w:r>
      <w:r w:rsidRPr="00777FE9">
        <w:t xml:space="preserve">: </w:t>
      </w:r>
      <w:r>
        <w:t>888</w:t>
      </w:r>
      <w:r w:rsidRPr="00777FE9">
        <w:t xml:space="preserve"> cfs; medium)</w:t>
      </w:r>
    </w:p>
    <w:p w:rsidR="00BF1930" w:rsidRPr="00777FE9" w:rsidRDefault="00BF1930" w:rsidP="00BF1930">
      <w:pPr>
        <w:pStyle w:val="NoSpacing"/>
      </w:pPr>
    </w:p>
    <w:p w:rsidR="00BF1930" w:rsidRPr="00777FE9" w:rsidRDefault="00BF1930" w:rsidP="00BF1930">
      <w:pPr>
        <w:pStyle w:val="NoSpacing"/>
        <w:rPr>
          <w:b/>
        </w:rPr>
      </w:pPr>
      <w:r w:rsidRPr="00777FE9">
        <w:rPr>
          <w:b/>
        </w:rPr>
        <w:t>Recommended paddling ranges</w:t>
      </w:r>
    </w:p>
    <w:p w:rsidR="00BF1930" w:rsidRPr="005B52AF" w:rsidRDefault="00BF1930" w:rsidP="00BF1930">
      <w:pPr>
        <w:pStyle w:val="NoSpacing"/>
      </w:pPr>
      <w:r w:rsidRPr="005B52AF">
        <w:t xml:space="preserve">West Branch Delaware River at Hale Eddy: </w:t>
      </w:r>
      <w:r>
        <w:t>&gt;3.2</w:t>
      </w:r>
      <w:r w:rsidRPr="005B52AF">
        <w:t xml:space="preserve"> ft (</w:t>
      </w:r>
      <w:r>
        <w:t>Keystone Canoeing</w:t>
      </w:r>
      <w:r w:rsidRPr="005B52AF">
        <w:t>) /</w:t>
      </w:r>
      <w:r>
        <w:t>3.3</w:t>
      </w:r>
      <w:r w:rsidRPr="005B52AF">
        <w:t xml:space="preserve"> ft/</w:t>
      </w:r>
    </w:p>
    <w:p w:rsidR="00BF1930" w:rsidRPr="005B52AF" w:rsidRDefault="00BF1930" w:rsidP="00BF1930">
      <w:pPr>
        <w:pStyle w:val="NoSpacing"/>
      </w:pPr>
    </w:p>
    <w:p w:rsidR="00BF1930" w:rsidRPr="005B52AF" w:rsidRDefault="00BF1930" w:rsidP="00BF1930">
      <w:pPr>
        <w:pStyle w:val="NoSpacing"/>
        <w:rPr>
          <w:b/>
        </w:rPr>
      </w:pPr>
      <w:r w:rsidRPr="005B52AF">
        <w:rPr>
          <w:b/>
        </w:rPr>
        <w:t>Satellite imagery sets</w:t>
      </w:r>
    </w:p>
    <w:p w:rsidR="00BF1930" w:rsidRPr="00951380" w:rsidRDefault="00BF1930" w:rsidP="00BF1930">
      <w:pPr>
        <w:pStyle w:val="NoSpacing"/>
      </w:pPr>
      <w:r w:rsidRPr="00951380">
        <w:t>{17.0-</w:t>
      </w:r>
      <w:r>
        <w:t>0.0} 02-Oct-2017</w:t>
      </w:r>
    </w:p>
    <w:p w:rsidR="00BF1930" w:rsidRPr="00951380" w:rsidRDefault="00BF1930" w:rsidP="00BF1930">
      <w:pPr>
        <w:pStyle w:val="NoSpacing"/>
      </w:pPr>
      <w:r>
        <w:t>/17.0-0.0/ 02-Oct-2017</w:t>
      </w:r>
    </w:p>
    <w:p w:rsidR="00BF1930" w:rsidRPr="0098121D" w:rsidRDefault="00BF1930" w:rsidP="00BF1930">
      <w:pPr>
        <w:pStyle w:val="NoSpacing"/>
      </w:pPr>
      <w:r w:rsidRPr="0098121D">
        <w:t>02-Oct-2017 [17.0-0.0] (Stilesville 8.7, Hale Eddy 4.1)</w:t>
      </w:r>
    </w:p>
    <w:p w:rsidR="00BF1930" w:rsidRPr="0098121D" w:rsidRDefault="00BF1930" w:rsidP="00BF1930">
      <w:pPr>
        <w:pStyle w:val="NoSpacing"/>
      </w:pPr>
      <w:r w:rsidRPr="0098121D">
        <w:t>09-Oct-2016 [6.7-0.0] (Hale Eddy 2.2)</w:t>
      </w:r>
    </w:p>
    <w:p w:rsidR="00BF1930" w:rsidRPr="0098121D" w:rsidRDefault="00BF1930" w:rsidP="00BF1930">
      <w:pPr>
        <w:pStyle w:val="NoSpacing"/>
      </w:pPr>
      <w:r w:rsidRPr="0098121D">
        <w:t>17-Apr-2016 [4.6-0.0] (Hale Eddy 3.0)</w:t>
      </w:r>
    </w:p>
    <w:p w:rsidR="00BF1930" w:rsidRPr="0098121D" w:rsidRDefault="00BF1930" w:rsidP="00BF1930">
      <w:pPr>
        <w:pStyle w:val="NoSpacing"/>
      </w:pPr>
      <w:r w:rsidRPr="0098121D">
        <w:t>13-May-2015 [17.0-0.0] (Stilesville 7.4, Hale Eddy 2.1)</w:t>
      </w:r>
    </w:p>
    <w:p w:rsidR="00BF1930" w:rsidRPr="0098121D" w:rsidRDefault="00BF1930" w:rsidP="00BF1930">
      <w:pPr>
        <w:pStyle w:val="NoSpacing"/>
      </w:pPr>
      <w:r w:rsidRPr="0098121D">
        <w:t>12-Sep-2012 [6.8-0.0] (Hale Eddy 2.8)</w:t>
      </w:r>
    </w:p>
    <w:p w:rsidR="00BF1930" w:rsidRPr="002E62B7" w:rsidRDefault="00BF1930" w:rsidP="00BF1930">
      <w:pPr>
        <w:pStyle w:val="NoSpacing"/>
      </w:pPr>
      <w:r w:rsidRPr="0098121D">
        <w:t>05-Oct-2011 [17.0-0.0] (Stilesville 8.8, Hale Eddy 4.8)</w:t>
      </w:r>
    </w:p>
    <w:p w:rsidR="00BF1930" w:rsidRDefault="00BF1930" w:rsidP="009D1CF9">
      <w:pPr>
        <w:pStyle w:val="NoSpacing"/>
      </w:pPr>
    </w:p>
    <w:p w:rsidR="00045E04" w:rsidRDefault="00045E04" w:rsidP="009D1CF9">
      <w:pPr>
        <w:pStyle w:val="NoSpacing"/>
      </w:pPr>
      <w:bookmarkStart w:id="0" w:name="_GoBack"/>
      <w:bookmarkEnd w:id="0"/>
    </w:p>
    <w:sectPr w:rsidR="00045E04" w:rsidSect="00467F14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7D" w:rsidRDefault="00A82C7D" w:rsidP="00BF1930">
      <w:pPr>
        <w:spacing w:after="0" w:line="240" w:lineRule="auto"/>
      </w:pPr>
      <w:r>
        <w:separator/>
      </w:r>
    </w:p>
  </w:endnote>
  <w:endnote w:type="continuationSeparator" w:id="0">
    <w:p w:rsidR="00A82C7D" w:rsidRDefault="00A82C7D" w:rsidP="00BF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4C" w:rsidRPr="006C184C" w:rsidRDefault="006C184C" w:rsidP="006C184C">
    <w:pPr>
      <w:pStyle w:val="Footer"/>
      <w:jc w:val="center"/>
      <w:rPr>
        <w:color w:val="BFBFBF" w:themeColor="background1" w:themeShade="BF"/>
      </w:rPr>
    </w:pPr>
    <w:r w:rsidRPr="006C184C">
      <w:rPr>
        <w:color w:val="BFBFBF" w:themeColor="background1" w:themeShade="BF"/>
      </w:rPr>
      <w:t>updated 11-Mar-2022</w:t>
    </w:r>
    <w:r w:rsidR="00BE5EF5">
      <w:rPr>
        <w:color w:val="BFBFBF" w:themeColor="background1" w:themeShade="BF"/>
      </w:rPr>
      <w:t xml:space="preserve"> | </w:t>
    </w:r>
    <w:hyperlink r:id="rId1" w:history="1">
      <w:r w:rsidR="00BE5EF5" w:rsidRPr="00BE5EF5">
        <w:rPr>
          <w:rStyle w:val="Hyperlink"/>
        </w:rPr>
        <w:t>northeastri</w:t>
      </w:r>
      <w:r w:rsidR="00BE5EF5" w:rsidRPr="00BE5EF5">
        <w:rPr>
          <w:rStyle w:val="Hyperlink"/>
        </w:rPr>
        <w:t>v</w:t>
      </w:r>
      <w:r w:rsidR="00BE5EF5" w:rsidRPr="00BE5EF5">
        <w:rPr>
          <w:rStyle w:val="Hyperlink"/>
        </w:rPr>
        <w:t>ers.com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4C" w:rsidRPr="006C184C" w:rsidRDefault="006C184C" w:rsidP="006C184C">
    <w:pPr>
      <w:pStyle w:val="Footer"/>
      <w:jc w:val="center"/>
      <w:rPr>
        <w:color w:val="BFBFBF" w:themeColor="background1" w:themeShade="BF"/>
      </w:rPr>
    </w:pPr>
    <w:r w:rsidRPr="006C184C">
      <w:rPr>
        <w:color w:val="BFBFBF" w:themeColor="background1" w:themeShade="BF"/>
      </w:rPr>
      <w:t>updated 11-Mar-2022</w:t>
    </w:r>
    <w:r w:rsidR="00BE5EF5">
      <w:rPr>
        <w:color w:val="BFBFBF" w:themeColor="background1" w:themeShade="BF"/>
      </w:rPr>
      <w:t xml:space="preserve"> | </w:t>
    </w:r>
    <w:hyperlink r:id="rId1" w:history="1">
      <w:r w:rsidR="00BE5EF5" w:rsidRPr="00BE5EF5">
        <w:rPr>
          <w:rStyle w:val="Hyperlink"/>
        </w:rPr>
        <w:t>northeastrive</w:t>
      </w:r>
      <w:r w:rsidR="00BE5EF5" w:rsidRPr="00BE5EF5">
        <w:rPr>
          <w:rStyle w:val="Hyperlink"/>
        </w:rPr>
        <w:t>r</w:t>
      </w:r>
      <w:r w:rsidR="00BE5EF5" w:rsidRPr="00BE5EF5">
        <w:rPr>
          <w:rStyle w:val="Hyperlink"/>
        </w:rPr>
        <w:t>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7D" w:rsidRDefault="00A82C7D" w:rsidP="00BF1930">
      <w:pPr>
        <w:spacing w:after="0" w:line="240" w:lineRule="auto"/>
      </w:pPr>
      <w:r>
        <w:separator/>
      </w:r>
    </w:p>
  </w:footnote>
  <w:footnote w:type="continuationSeparator" w:id="0">
    <w:p w:rsidR="00A82C7D" w:rsidRDefault="00A82C7D" w:rsidP="00BF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14" w:rsidRPr="00467F14" w:rsidRDefault="008A066F" w:rsidP="00467F14">
    <w:pPr>
      <w:pStyle w:val="Header"/>
      <w:jc w:val="center"/>
      <w:rPr>
        <w:color w:val="BFBFBF" w:themeColor="background1" w:themeShade="BF"/>
      </w:rPr>
    </w:pPr>
    <w:r w:rsidRPr="003E180A">
      <w:rPr>
        <w:color w:val="BFBFBF" w:themeColor="background1" w:themeShade="BF"/>
      </w:rPr>
      <w:t>West Branch Delaware River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0"/>
    <w:rsid w:val="00045E04"/>
    <w:rsid w:val="00543690"/>
    <w:rsid w:val="006C184C"/>
    <w:rsid w:val="008A066F"/>
    <w:rsid w:val="009D1CF9"/>
    <w:rsid w:val="00A82C7D"/>
    <w:rsid w:val="00BE5EF5"/>
    <w:rsid w:val="00B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EFC1"/>
  <w15:chartTrackingRefBased/>
  <w15:docId w15:val="{72302604-4ECA-44F4-87DD-3299F407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9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1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30"/>
  </w:style>
  <w:style w:type="paragraph" w:styleId="Footer">
    <w:name w:val="footer"/>
    <w:basedOn w:val="Normal"/>
    <w:link w:val="FooterChar"/>
    <w:uiPriority w:val="99"/>
    <w:unhideWhenUsed/>
    <w:rsid w:val="00BF1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30"/>
  </w:style>
  <w:style w:type="character" w:styleId="Hyperlink">
    <w:name w:val="Hyperlink"/>
    <w:basedOn w:val="DefaultParagraphFont"/>
    <w:uiPriority w:val="99"/>
    <w:unhideWhenUsed/>
    <w:rsid w:val="00BE5E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rtheastriver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ortheastriv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fayet</dc:creator>
  <cp:keywords/>
  <dc:description/>
  <cp:lastModifiedBy>fayet</cp:lastModifiedBy>
  <cp:revision>4</cp:revision>
  <dcterms:created xsi:type="dcterms:W3CDTF">2022-03-11T23:11:00Z</dcterms:created>
  <dcterms:modified xsi:type="dcterms:W3CDTF">2022-03-28T09:39:00Z</dcterms:modified>
</cp:coreProperties>
</file>